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F9" w:rsidRPr="005253F9" w:rsidRDefault="005253F9" w:rsidP="005253F9">
      <w:pPr>
        <w:spacing w:before="30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bookmarkStart w:id="0" w:name="_GoBack"/>
      <w:r w:rsidRPr="005253F9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Where to find the latest information:</w:t>
      </w:r>
    </w:p>
    <w:p w:rsidR="005253F9" w:rsidRPr="005253F9" w:rsidRDefault="005253F9" w:rsidP="005253F9">
      <w:pPr>
        <w:spacing w:before="30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253F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Updates on COVID-19: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</w:tblGrid>
      <w:tr w:rsidR="005253F9" w:rsidRPr="005253F9" w:rsidTr="005253F9">
        <w:tc>
          <w:tcPr>
            <w:tcW w:w="0" w:type="auto"/>
            <w:shd w:val="clear" w:color="auto" w:fill="auto"/>
            <w:vAlign w:val="center"/>
            <w:hideMark/>
          </w:tcPr>
          <w:p w:rsidR="005253F9" w:rsidRPr="005253F9" w:rsidRDefault="005253F9" w:rsidP="005253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" w:history="1">
              <w:r w:rsidRPr="005253F9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en-GB"/>
                </w:rPr>
                <w:t>https://www.gov.uk/coronavirus</w:t>
              </w:r>
            </w:hyperlink>
          </w:p>
        </w:tc>
      </w:tr>
    </w:tbl>
    <w:p w:rsidR="005253F9" w:rsidRPr="005253F9" w:rsidRDefault="005253F9" w:rsidP="005253F9">
      <w:pPr>
        <w:spacing w:before="30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253F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Guidance for educational settings: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253F9" w:rsidRPr="005253F9" w:rsidTr="005253F9">
        <w:tc>
          <w:tcPr>
            <w:tcW w:w="0" w:type="auto"/>
            <w:shd w:val="clear" w:color="auto" w:fill="auto"/>
            <w:vAlign w:val="center"/>
            <w:hideMark/>
          </w:tcPr>
          <w:p w:rsidR="005253F9" w:rsidRPr="005253F9" w:rsidRDefault="005253F9" w:rsidP="005253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" w:history="1">
              <w:r w:rsidRPr="005253F9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en-GB"/>
                </w:rPr>
                <w:t>https://www.gov.uk/government/publications/guidance-to-educational-settings-about-covid-19</w:t>
              </w:r>
            </w:hyperlink>
          </w:p>
        </w:tc>
      </w:tr>
    </w:tbl>
    <w:p w:rsidR="005253F9" w:rsidRPr="005253F9" w:rsidRDefault="005253F9" w:rsidP="005253F9">
      <w:pPr>
        <w:spacing w:before="30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253F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Travel advice for those travelling and living overseas: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7"/>
      </w:tblGrid>
      <w:tr w:rsidR="005253F9" w:rsidRPr="005253F9" w:rsidTr="005253F9">
        <w:tc>
          <w:tcPr>
            <w:tcW w:w="0" w:type="auto"/>
            <w:shd w:val="clear" w:color="auto" w:fill="auto"/>
            <w:vAlign w:val="center"/>
            <w:hideMark/>
          </w:tcPr>
          <w:p w:rsidR="005253F9" w:rsidRPr="005253F9" w:rsidRDefault="005253F9" w:rsidP="005253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7" w:history="1">
              <w:r w:rsidRPr="005253F9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en-GB"/>
                </w:rPr>
                <w:t>https://www.gov.uk/guidance/travel-advice-novel-coronavirus</w:t>
              </w:r>
            </w:hyperlink>
          </w:p>
        </w:tc>
      </w:tr>
    </w:tbl>
    <w:p w:rsidR="005253F9" w:rsidRPr="005253F9" w:rsidRDefault="005253F9" w:rsidP="005253F9">
      <w:pPr>
        <w:spacing w:before="30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253F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Latest Department for Education information: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6"/>
      </w:tblGrid>
      <w:tr w:rsidR="005253F9" w:rsidRPr="005253F9" w:rsidTr="005253F9">
        <w:tc>
          <w:tcPr>
            <w:tcW w:w="0" w:type="auto"/>
            <w:shd w:val="clear" w:color="auto" w:fill="auto"/>
            <w:vAlign w:val="center"/>
            <w:hideMark/>
          </w:tcPr>
          <w:p w:rsidR="005253F9" w:rsidRPr="005253F9" w:rsidRDefault="005253F9" w:rsidP="005253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8" w:history="1">
              <w:r w:rsidRPr="005253F9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en-GB"/>
                </w:rPr>
                <w:t>https://twitter.com/educationgovuk</w:t>
              </w:r>
            </w:hyperlink>
          </w:p>
          <w:p w:rsidR="005253F9" w:rsidRPr="005253F9" w:rsidRDefault="005253F9" w:rsidP="005253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9" w:history="1">
              <w:r w:rsidRPr="005253F9">
                <w:rPr>
                  <w:rFonts w:ascii="Arial" w:eastAsia="Times New Roman" w:hAnsi="Arial" w:cs="Arial"/>
                  <w:color w:val="428BCA"/>
                  <w:sz w:val="24"/>
                  <w:szCs w:val="24"/>
                  <w:u w:val="single"/>
                  <w:lang w:eastAsia="en-GB"/>
                </w:rPr>
                <w:t>https://www.facebook.com/educationgovuk/</w:t>
              </w:r>
            </w:hyperlink>
          </w:p>
        </w:tc>
      </w:tr>
      <w:bookmarkEnd w:id="0"/>
    </w:tbl>
    <w:p w:rsidR="00162202" w:rsidRPr="005253F9" w:rsidRDefault="00162202">
      <w:pPr>
        <w:rPr>
          <w:rFonts w:ascii="Arial" w:hAnsi="Arial" w:cs="Arial"/>
        </w:rPr>
      </w:pPr>
    </w:p>
    <w:sectPr w:rsidR="00162202" w:rsidRPr="00525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30D"/>
    <w:multiLevelType w:val="multilevel"/>
    <w:tmpl w:val="5946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E5B4B"/>
    <w:multiLevelType w:val="multilevel"/>
    <w:tmpl w:val="2A3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92410"/>
    <w:multiLevelType w:val="multilevel"/>
    <w:tmpl w:val="6C7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C2C0C"/>
    <w:multiLevelType w:val="multilevel"/>
    <w:tmpl w:val="0480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F9"/>
    <w:rsid w:val="00162202"/>
    <w:rsid w:val="0052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97559-624F-4281-87D9-B983FF5A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ducationgov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travel-advice-novel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guidance-to-educational-settings-about-covid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coronavi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ducationgov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1</cp:revision>
  <dcterms:created xsi:type="dcterms:W3CDTF">2020-03-31T11:57:00Z</dcterms:created>
  <dcterms:modified xsi:type="dcterms:W3CDTF">2020-03-31T11:58:00Z</dcterms:modified>
</cp:coreProperties>
</file>